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EC3" w:rsidRDefault="00695EC3" w:rsidP="00695EC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95EC3" w:rsidRDefault="00695EC3" w:rsidP="00695EC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95EC3" w:rsidRPr="00F617BD" w:rsidRDefault="002C13BA" w:rsidP="002C13B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28"/>
          <w:lang w:val="kk-KZ" w:eastAsia="ru-RU"/>
        </w:rPr>
      </w:pPr>
      <w:r w:rsidRPr="00F617BD">
        <w:rPr>
          <w:rFonts w:ascii="Times New Roman" w:eastAsia="Times New Roman" w:hAnsi="Times New Roman" w:cs="Times New Roman"/>
          <w:b/>
          <w:bCs/>
          <w:kern w:val="36"/>
          <w:sz w:val="32"/>
          <w:szCs w:val="28"/>
          <w:lang w:eastAsia="ru-RU"/>
        </w:rPr>
        <w:t xml:space="preserve">«Аманат» </w:t>
      </w:r>
      <w:proofErr w:type="spellStart"/>
      <w:r w:rsidRPr="00F617BD">
        <w:rPr>
          <w:rFonts w:ascii="Times New Roman" w:eastAsia="Times New Roman" w:hAnsi="Times New Roman" w:cs="Times New Roman"/>
          <w:b/>
          <w:bCs/>
          <w:kern w:val="36"/>
          <w:sz w:val="32"/>
          <w:szCs w:val="28"/>
          <w:lang w:eastAsia="ru-RU"/>
        </w:rPr>
        <w:t>жеке</w:t>
      </w:r>
      <w:proofErr w:type="spellEnd"/>
      <w:r w:rsidRPr="00F617BD">
        <w:rPr>
          <w:rFonts w:ascii="Times New Roman" w:eastAsia="Times New Roman" w:hAnsi="Times New Roman" w:cs="Times New Roman"/>
          <w:b/>
          <w:bCs/>
          <w:kern w:val="36"/>
          <w:sz w:val="32"/>
          <w:szCs w:val="28"/>
          <w:lang w:eastAsia="ru-RU"/>
        </w:rPr>
        <w:t xml:space="preserve"> </w:t>
      </w:r>
      <w:proofErr w:type="spellStart"/>
      <w:r w:rsidRPr="00F617BD">
        <w:rPr>
          <w:rFonts w:ascii="Times New Roman" w:eastAsia="Times New Roman" w:hAnsi="Times New Roman" w:cs="Times New Roman"/>
          <w:b/>
          <w:bCs/>
          <w:kern w:val="36"/>
          <w:sz w:val="32"/>
          <w:szCs w:val="28"/>
          <w:lang w:eastAsia="ru-RU"/>
        </w:rPr>
        <w:t>балаба</w:t>
      </w:r>
      <w:proofErr w:type="spellEnd"/>
      <w:r w:rsidRPr="00F617BD">
        <w:rPr>
          <w:rFonts w:ascii="Times New Roman" w:eastAsia="Times New Roman" w:hAnsi="Times New Roman" w:cs="Times New Roman"/>
          <w:b/>
          <w:bCs/>
          <w:kern w:val="36"/>
          <w:sz w:val="32"/>
          <w:szCs w:val="28"/>
          <w:lang w:val="kk-KZ" w:eastAsia="ru-RU"/>
        </w:rPr>
        <w:t>қшасы</w:t>
      </w:r>
    </w:p>
    <w:p w:rsidR="00695EC3" w:rsidRDefault="00695EC3" w:rsidP="00695EC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95EC3" w:rsidRDefault="00695EC3" w:rsidP="00695EC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2C13BA" w:rsidRDefault="002C13BA" w:rsidP="00695EC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2C13BA" w:rsidRDefault="002C13BA" w:rsidP="00695EC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2C13BA" w:rsidRDefault="002C13BA" w:rsidP="00695EC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2C13BA" w:rsidRDefault="002C13BA" w:rsidP="00695EC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2C13BA" w:rsidRDefault="002C13BA" w:rsidP="00695EC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2C13BA" w:rsidRDefault="002C13BA" w:rsidP="00695EC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2C13BA" w:rsidRDefault="002C13BA" w:rsidP="002C13B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72"/>
          <w:szCs w:val="28"/>
          <w:lang w:eastAsia="ru-RU"/>
        </w:rPr>
      </w:pPr>
    </w:p>
    <w:p w:rsidR="002C13BA" w:rsidRDefault="002C13BA" w:rsidP="002C13B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72"/>
          <w:szCs w:val="28"/>
          <w:lang w:eastAsia="ru-RU"/>
        </w:rPr>
      </w:pPr>
    </w:p>
    <w:p w:rsidR="002C13BA" w:rsidRDefault="002C13BA" w:rsidP="002C13B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72"/>
          <w:szCs w:val="28"/>
          <w:lang w:eastAsia="ru-RU"/>
        </w:rPr>
      </w:pPr>
    </w:p>
    <w:p w:rsidR="002C13BA" w:rsidRDefault="002C13BA" w:rsidP="002C13B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72"/>
          <w:szCs w:val="28"/>
          <w:lang w:eastAsia="ru-RU"/>
        </w:rPr>
      </w:pPr>
      <w:r w:rsidRPr="00695EC3">
        <w:rPr>
          <w:rFonts w:ascii="Times New Roman" w:eastAsia="Times New Roman" w:hAnsi="Times New Roman" w:cs="Times New Roman"/>
          <w:b/>
          <w:bCs/>
          <w:sz w:val="72"/>
          <w:szCs w:val="28"/>
          <w:lang w:eastAsia="ru-RU"/>
        </w:rPr>
        <w:t>«</w:t>
      </w:r>
      <w:proofErr w:type="spellStart"/>
      <w:r w:rsidRPr="00695EC3">
        <w:rPr>
          <w:rFonts w:ascii="Times New Roman" w:eastAsia="Times New Roman" w:hAnsi="Times New Roman" w:cs="Times New Roman"/>
          <w:b/>
          <w:bCs/>
          <w:sz w:val="72"/>
          <w:szCs w:val="28"/>
          <w:lang w:eastAsia="ru-RU"/>
        </w:rPr>
        <w:t>Ғажайып</w:t>
      </w:r>
      <w:proofErr w:type="spellEnd"/>
      <w:r w:rsidRPr="00695EC3">
        <w:rPr>
          <w:rFonts w:ascii="Times New Roman" w:eastAsia="Times New Roman" w:hAnsi="Times New Roman" w:cs="Times New Roman"/>
          <w:b/>
          <w:bCs/>
          <w:sz w:val="72"/>
          <w:szCs w:val="28"/>
          <w:lang w:eastAsia="ru-RU"/>
        </w:rPr>
        <w:t xml:space="preserve"> </w:t>
      </w:r>
      <w:proofErr w:type="spellStart"/>
      <w:r w:rsidRPr="00695EC3">
        <w:rPr>
          <w:rFonts w:ascii="Times New Roman" w:eastAsia="Times New Roman" w:hAnsi="Times New Roman" w:cs="Times New Roman"/>
          <w:b/>
          <w:bCs/>
          <w:sz w:val="72"/>
          <w:szCs w:val="28"/>
          <w:lang w:eastAsia="ru-RU"/>
        </w:rPr>
        <w:t>әлем</w:t>
      </w:r>
      <w:proofErr w:type="spellEnd"/>
      <w:r w:rsidRPr="00695EC3">
        <w:rPr>
          <w:rFonts w:ascii="Times New Roman" w:eastAsia="Times New Roman" w:hAnsi="Times New Roman" w:cs="Times New Roman"/>
          <w:b/>
          <w:bCs/>
          <w:sz w:val="72"/>
          <w:szCs w:val="28"/>
          <w:lang w:eastAsia="ru-RU"/>
        </w:rPr>
        <w:t>»</w:t>
      </w:r>
    </w:p>
    <w:p w:rsidR="002C13BA" w:rsidRDefault="002C13BA" w:rsidP="002C13B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72"/>
          <w:szCs w:val="28"/>
          <w:lang w:eastAsia="ru-RU"/>
        </w:rPr>
      </w:pPr>
    </w:p>
    <w:p w:rsidR="002C13BA" w:rsidRDefault="002C13BA" w:rsidP="002C13B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72"/>
          <w:szCs w:val="28"/>
          <w:lang w:eastAsia="ru-RU"/>
        </w:rPr>
      </w:pPr>
    </w:p>
    <w:p w:rsidR="002C13BA" w:rsidRDefault="002C13BA" w:rsidP="002C13B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72"/>
          <w:szCs w:val="28"/>
          <w:lang w:eastAsia="ru-RU"/>
        </w:rPr>
      </w:pPr>
    </w:p>
    <w:p w:rsidR="002C13BA" w:rsidRDefault="002C13BA" w:rsidP="002C13B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72"/>
          <w:szCs w:val="28"/>
          <w:lang w:eastAsia="ru-RU"/>
        </w:rPr>
      </w:pPr>
    </w:p>
    <w:p w:rsidR="002C13BA" w:rsidRDefault="002C13BA" w:rsidP="002C13BA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44"/>
          <w:szCs w:val="28"/>
          <w:lang w:val="kk-KZ" w:eastAsia="ru-RU"/>
        </w:rPr>
      </w:pPr>
      <w:r w:rsidRPr="002C13BA">
        <w:rPr>
          <w:rFonts w:ascii="Times New Roman" w:eastAsia="Times New Roman" w:hAnsi="Times New Roman" w:cs="Times New Roman"/>
          <w:b/>
          <w:bCs/>
          <w:sz w:val="44"/>
          <w:szCs w:val="28"/>
          <w:lang w:eastAsia="ru-RU"/>
        </w:rPr>
        <w:t xml:space="preserve">  </w:t>
      </w:r>
      <w:r w:rsidRPr="002C13BA">
        <w:rPr>
          <w:rFonts w:ascii="Times New Roman" w:eastAsia="Times New Roman" w:hAnsi="Times New Roman" w:cs="Times New Roman"/>
          <w:b/>
          <w:bCs/>
          <w:sz w:val="44"/>
          <w:szCs w:val="28"/>
          <w:lang w:val="kk-KZ" w:eastAsia="ru-RU"/>
        </w:rPr>
        <w:t xml:space="preserve">  </w:t>
      </w:r>
    </w:p>
    <w:p w:rsidR="002C13BA" w:rsidRDefault="002C13BA" w:rsidP="002C13BA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44"/>
          <w:szCs w:val="28"/>
          <w:lang w:val="kk-KZ" w:eastAsia="ru-RU"/>
        </w:rPr>
      </w:pPr>
    </w:p>
    <w:p w:rsidR="002C13BA" w:rsidRDefault="002C13BA" w:rsidP="002C13BA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44"/>
          <w:szCs w:val="28"/>
          <w:lang w:val="kk-KZ" w:eastAsia="ru-RU"/>
        </w:rPr>
      </w:pPr>
    </w:p>
    <w:p w:rsidR="002C13BA" w:rsidRDefault="002C13BA" w:rsidP="002C13BA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44"/>
          <w:szCs w:val="28"/>
          <w:lang w:val="kk-KZ" w:eastAsia="ru-RU"/>
        </w:rPr>
      </w:pPr>
    </w:p>
    <w:p w:rsidR="002C13BA" w:rsidRDefault="002C13BA" w:rsidP="002C13BA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44"/>
          <w:szCs w:val="28"/>
          <w:lang w:val="kk-KZ" w:eastAsia="ru-RU"/>
        </w:rPr>
      </w:pPr>
    </w:p>
    <w:p w:rsidR="002C13BA" w:rsidRPr="00F617BD" w:rsidRDefault="002C13BA" w:rsidP="002C13BA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18"/>
          <w:szCs w:val="28"/>
          <w:lang w:val="kk-KZ" w:eastAsia="ru-RU"/>
        </w:rPr>
      </w:pPr>
    </w:p>
    <w:p w:rsidR="002C13BA" w:rsidRPr="00F617BD" w:rsidRDefault="002C13BA" w:rsidP="00695EC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 w:eastAsia="ru-RU"/>
        </w:rPr>
      </w:pPr>
    </w:p>
    <w:p w:rsidR="002C13BA" w:rsidRPr="00F617BD" w:rsidRDefault="002C13BA" w:rsidP="00695EC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 w:eastAsia="ru-RU"/>
        </w:rPr>
      </w:pPr>
    </w:p>
    <w:p w:rsidR="00695EC3" w:rsidRPr="00F617BD" w:rsidRDefault="00695EC3" w:rsidP="00695EC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 w:eastAsia="ru-RU"/>
        </w:rPr>
      </w:pPr>
    </w:p>
    <w:p w:rsidR="00695EC3" w:rsidRPr="00F617BD" w:rsidRDefault="00695EC3" w:rsidP="00695EC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 w:eastAsia="ru-RU"/>
        </w:rPr>
      </w:pPr>
    </w:p>
    <w:p w:rsidR="00695EC3" w:rsidRPr="00F617BD" w:rsidRDefault="00695EC3" w:rsidP="00695EC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 w:eastAsia="ru-RU"/>
        </w:rPr>
      </w:pPr>
    </w:p>
    <w:p w:rsidR="00695EC3" w:rsidRPr="00F617BD" w:rsidRDefault="00F617BD" w:rsidP="00695EC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 w:eastAsia="ru-RU"/>
        </w:rPr>
        <w:t>2025-2026 оқу жылы</w:t>
      </w:r>
    </w:p>
    <w:p w:rsidR="00695EC3" w:rsidRPr="00F617BD" w:rsidRDefault="00695EC3" w:rsidP="00695EC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 w:eastAsia="ru-RU"/>
        </w:rPr>
      </w:pPr>
    </w:p>
    <w:p w:rsidR="00695EC3" w:rsidRPr="00F617BD" w:rsidRDefault="00695EC3" w:rsidP="00695EC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 w:eastAsia="ru-RU"/>
        </w:rPr>
      </w:pPr>
      <w:r w:rsidRPr="00F617B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 w:eastAsia="ru-RU"/>
        </w:rPr>
        <w:t>Ашық есік күні</w:t>
      </w:r>
    </w:p>
    <w:p w:rsidR="00695EC3" w:rsidRPr="00F617BD" w:rsidRDefault="00695EC3" w:rsidP="00695EC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695EC3" w:rsidRPr="00F617BD" w:rsidRDefault="00695EC3" w:rsidP="00695EC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F617BD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«Ғажайып әлем»</w:t>
      </w:r>
    </w:p>
    <w:p w:rsidR="00695EC3" w:rsidRPr="00F617BD" w:rsidRDefault="00695EC3" w:rsidP="00695E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F617BD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Мақсаты:</w:t>
      </w:r>
      <w:r w:rsidRPr="00F617B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  <w:t>Ата-аналарды балабақша өмірімен таныстыру, балалардың білім, өнер және шығармашылық жетістіктерін көрсету.</w:t>
      </w:r>
    </w:p>
    <w:p w:rsidR="00695EC3" w:rsidRPr="00F617BD" w:rsidRDefault="00695EC3" w:rsidP="00695EC3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F617BD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Іс-шара барысы</w:t>
      </w:r>
    </w:p>
    <w:p w:rsidR="00695EC3" w:rsidRPr="00F617BD" w:rsidRDefault="00695EC3" w:rsidP="00695E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F617BD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Жүргізуші:</w:t>
      </w:r>
      <w:r w:rsidRPr="00F617B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  <w:t>Қайырлы күн, құрметті ата-аналар мен қонақтар! Бүгінгі «Ғажайып әлем» атты ашық есік күнімізге қош келдіңіздер! Біздің балалар сіздерге өздерінің өнерін, білімін және шеберлігін көрсетеді.</w:t>
      </w:r>
    </w:p>
    <w:p w:rsidR="00695EC3" w:rsidRPr="00F617BD" w:rsidRDefault="00695EC3" w:rsidP="00695EC3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F617BD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Шаттық шеңбері</w:t>
      </w:r>
    </w:p>
    <w:p w:rsidR="00695EC3" w:rsidRPr="00F617BD" w:rsidRDefault="00695EC3" w:rsidP="00695E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F617BD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Балалар:</w:t>
      </w:r>
      <w:r w:rsidRPr="00F617B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  <w:t>Армысыздар, қонақтар,</w:t>
      </w:r>
      <w:r w:rsidRPr="00F617B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  <w:t>Бақшамызға келгендер.</w:t>
      </w:r>
      <w:r w:rsidRPr="00F617B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  <w:t>Қуанышпен қарсы алып,</w:t>
      </w:r>
      <w:r w:rsidRPr="00F617B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  <w:t>Сәлем бердік бәріңе!</w:t>
      </w:r>
    </w:p>
    <w:p w:rsidR="00695EC3" w:rsidRPr="00F617BD" w:rsidRDefault="00695EC3" w:rsidP="00695EC3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F617BD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Таныстыру бөлімі</w:t>
      </w:r>
    </w:p>
    <w:p w:rsidR="00695EC3" w:rsidRPr="00F617BD" w:rsidRDefault="00695EC3" w:rsidP="00695E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F617B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Балалар өз есімдерін айтып, сүйікті ісі туралы қысқаша әңгімелейді.</w:t>
      </w:r>
    </w:p>
    <w:p w:rsidR="00695EC3" w:rsidRPr="00695EC3" w:rsidRDefault="00695EC3" w:rsidP="00695EC3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695E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Оқу</w:t>
      </w:r>
      <w:proofErr w:type="spellEnd"/>
      <w:r w:rsidRPr="00695E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95E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қызметінен</w:t>
      </w:r>
      <w:proofErr w:type="spellEnd"/>
      <w:r w:rsidRPr="00695E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95E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кө</w:t>
      </w:r>
      <w:proofErr w:type="gramStart"/>
      <w:r w:rsidRPr="00695E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proofErr w:type="gramEnd"/>
      <w:r w:rsidRPr="00695E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ініс</w:t>
      </w:r>
      <w:proofErr w:type="spellEnd"/>
    </w:p>
    <w:p w:rsidR="00695EC3" w:rsidRPr="00695EC3" w:rsidRDefault="00695EC3" w:rsidP="00695EC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EC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Жеті лақ ертегісі </w:t>
      </w:r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695EC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балалар көрініс көрсетеді</w:t>
      </w:r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95EC3" w:rsidRPr="00695EC3" w:rsidRDefault="00695EC3" w:rsidP="00695EC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Пішіндерді</w:t>
      </w:r>
      <w:proofErr w:type="spellEnd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ажырату</w:t>
      </w:r>
      <w:proofErr w:type="spellEnd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95EC3" w:rsidRPr="00695EC3" w:rsidRDefault="00695EC3" w:rsidP="00695E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EC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</w:t>
      </w:r>
      <w:proofErr w:type="spellStart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Логикалық</w:t>
      </w:r>
      <w:proofErr w:type="spellEnd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тапсырмалар</w:t>
      </w:r>
      <w:proofErr w:type="spellEnd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5EC3" w:rsidRPr="00695EC3" w:rsidRDefault="00695EC3" w:rsidP="00695EC3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695E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Шығармашылық</w:t>
      </w:r>
      <w:proofErr w:type="spellEnd"/>
      <w:r w:rsidRPr="00695E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95E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бөлім</w:t>
      </w:r>
      <w:proofErr w:type="spellEnd"/>
    </w:p>
    <w:p w:rsidR="00695EC3" w:rsidRPr="00695EC3" w:rsidRDefault="00695EC3" w:rsidP="00695E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Балалар</w:t>
      </w:r>
      <w:proofErr w:type="spellEnd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ата-аналармен</w:t>
      </w:r>
      <w:proofErr w:type="spellEnd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бірге</w:t>
      </w:r>
      <w:proofErr w:type="spellEnd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шығармашылық</w:t>
      </w:r>
      <w:proofErr w:type="spellEnd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тапсырма</w:t>
      </w:r>
      <w:proofErr w:type="spellEnd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орындайды</w:t>
      </w:r>
      <w:proofErr w:type="spellEnd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5EC3" w:rsidRPr="00695EC3" w:rsidRDefault="00695EC3" w:rsidP="00695EC3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695E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Сергіту</w:t>
      </w:r>
      <w:proofErr w:type="spellEnd"/>
      <w:r w:rsidRPr="00695E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95E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сәті</w:t>
      </w:r>
      <w:proofErr w:type="spellEnd"/>
    </w:p>
    <w:p w:rsidR="00695EC3" w:rsidRPr="00695EC3" w:rsidRDefault="00695EC3" w:rsidP="00695E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EC3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Би:</w:t>
      </w:r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5E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695EC3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Жануарлар» биі</w:t>
      </w:r>
    </w:p>
    <w:p w:rsidR="00695EC3" w:rsidRPr="00695EC3" w:rsidRDefault="00695EC3" w:rsidP="00695EC3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695E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Қорытынды</w:t>
      </w:r>
      <w:proofErr w:type="spellEnd"/>
    </w:p>
    <w:p w:rsidR="00695EC3" w:rsidRPr="00695EC3" w:rsidRDefault="00695EC3" w:rsidP="00695E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95E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Жүргізуші</w:t>
      </w:r>
      <w:proofErr w:type="spellEnd"/>
      <w:r w:rsidRPr="00695E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Құрметті</w:t>
      </w:r>
      <w:proofErr w:type="spellEnd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ата-аналар</w:t>
      </w:r>
      <w:proofErr w:type="spellEnd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Бүгін</w:t>
      </w:r>
      <w:proofErr w:type="spellEnd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балаларымыздың</w:t>
      </w:r>
      <w:proofErr w:type="spellEnd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жетістіктерін</w:t>
      </w:r>
      <w:proofErr w:type="spellEnd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бірге</w:t>
      </w:r>
      <w:proofErr w:type="spellEnd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тамашаладыңыздар</w:t>
      </w:r>
      <w:proofErr w:type="spellEnd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Уақыт</w:t>
      </w:r>
      <w:proofErr w:type="spellEnd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бөліп</w:t>
      </w:r>
      <w:proofErr w:type="spellEnd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келгендеріңізге</w:t>
      </w:r>
      <w:proofErr w:type="spellEnd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рақмет</w:t>
      </w:r>
      <w:proofErr w:type="spellEnd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Балаларымыз</w:t>
      </w:r>
      <w:proofErr w:type="spellEnd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әрдайым</w:t>
      </w:r>
      <w:proofErr w:type="spellEnd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білімді</w:t>
      </w:r>
      <w:proofErr w:type="spellEnd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өнерлі</w:t>
      </w:r>
      <w:proofErr w:type="spellEnd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бақытты</w:t>
      </w:r>
      <w:proofErr w:type="spellEnd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болып</w:t>
      </w:r>
      <w:proofErr w:type="spellEnd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өссін</w:t>
      </w:r>
      <w:proofErr w:type="spellEnd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695EC3" w:rsidRPr="00695EC3" w:rsidRDefault="00695EC3" w:rsidP="00695E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Балалар</w:t>
      </w:r>
      <w:proofErr w:type="spellEnd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Келгеніңізге</w:t>
      </w:r>
      <w:proofErr w:type="spellEnd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рақмет</w:t>
      </w:r>
      <w:proofErr w:type="spellEnd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Қуаныш</w:t>
      </w:r>
      <w:proofErr w:type="spellEnd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сыйлап</w:t>
      </w:r>
      <w:proofErr w:type="spellEnd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бәрімізге</w:t>
      </w:r>
      <w:proofErr w:type="spellEnd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Кездескенше</w:t>
      </w:r>
      <w:proofErr w:type="spellEnd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аман</w:t>
      </w:r>
      <w:proofErr w:type="spellEnd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болыңыздар</w:t>
      </w:r>
      <w:proofErr w:type="spellEnd"/>
      <w:r w:rsidRPr="00695EC3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B25480" w:rsidRPr="00695EC3" w:rsidRDefault="00B25480" w:rsidP="00695EC3">
      <w:pPr>
        <w:ind w:left="-142"/>
        <w:rPr>
          <w:sz w:val="28"/>
          <w:szCs w:val="28"/>
          <w:lang w:val="kk-KZ"/>
        </w:rPr>
      </w:pPr>
    </w:p>
    <w:p w:rsidR="00695EC3" w:rsidRPr="00695EC3" w:rsidRDefault="00695EC3" w:rsidP="00695EC3">
      <w:pPr>
        <w:ind w:left="-142"/>
        <w:rPr>
          <w:sz w:val="28"/>
          <w:szCs w:val="28"/>
          <w:lang w:val="kk-KZ"/>
        </w:rPr>
      </w:pPr>
    </w:p>
    <w:p w:rsidR="00695EC3" w:rsidRPr="00695EC3" w:rsidRDefault="00695EC3" w:rsidP="00695EC3">
      <w:pPr>
        <w:ind w:left="-142"/>
        <w:rPr>
          <w:sz w:val="28"/>
          <w:szCs w:val="28"/>
          <w:lang w:val="kk-KZ"/>
        </w:rPr>
      </w:pPr>
    </w:p>
    <w:p w:rsidR="00695EC3" w:rsidRPr="00695EC3" w:rsidRDefault="00695EC3" w:rsidP="00695EC3">
      <w:pPr>
        <w:ind w:left="-142"/>
        <w:rPr>
          <w:sz w:val="28"/>
          <w:szCs w:val="28"/>
          <w:lang w:val="kk-KZ"/>
        </w:rPr>
      </w:pPr>
    </w:p>
    <w:p w:rsidR="00695EC3" w:rsidRPr="00695EC3" w:rsidRDefault="00695EC3" w:rsidP="00695EC3">
      <w:pPr>
        <w:ind w:left="-142"/>
        <w:rPr>
          <w:sz w:val="28"/>
          <w:szCs w:val="28"/>
          <w:lang w:val="kk-KZ"/>
        </w:rPr>
      </w:pPr>
    </w:p>
    <w:p w:rsidR="00695EC3" w:rsidRPr="00695EC3" w:rsidRDefault="00741359" w:rsidP="00695EC3">
      <w:pPr>
        <w:ind w:left="-142"/>
        <w:rPr>
          <w:sz w:val="28"/>
          <w:szCs w:val="28"/>
          <w:lang w:val="kk-KZ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4D00052">
            <wp:extent cx="6578640" cy="34594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862" cy="347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5EC3" w:rsidRPr="00695EC3" w:rsidRDefault="00741359" w:rsidP="00695EC3">
      <w:pPr>
        <w:ind w:left="-142"/>
        <w:rPr>
          <w:sz w:val="28"/>
          <w:szCs w:val="28"/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DEDBE5B" wp14:editId="20F42FA0">
                <wp:extent cx="304800" cy="304800"/>
                <wp:effectExtent l="0" t="0" r="0" b="0"/>
                <wp:docPr id="2" name="AutoShape 2" descr="blob:https://web.whatsapp.com/fcff120d-bf88-4bad-a167-440503c772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EFCFC62" id="AutoShape 2" o:spid="_x0000_s1026" alt="blob:https://web.whatsapp.com/fcff120d-bf88-4bad-a167-440503c7726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1comX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695EC3" w:rsidRDefault="00741359" w:rsidP="00695EC3">
      <w:pPr>
        <w:ind w:left="-142"/>
        <w:rPr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31C56EA" wp14:editId="680BA51A">
                <wp:extent cx="304800" cy="304800"/>
                <wp:effectExtent l="0" t="0" r="0" b="0"/>
                <wp:docPr id="5" name="AutoShape 5" descr="blob:https://web.whatsapp.com/90bab71b-b89a-4edf-9424-a26ca65902d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BE4C482" id="AutoShape 5" o:spid="_x0000_s1026" alt="blob:https://web.whatsapp.com/90bab71b-b89a-4edf-9424-a26ca65902d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WbDUj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695EC3" w:rsidRPr="00695EC3" w:rsidRDefault="00741359" w:rsidP="00F617BD">
      <w:pPr>
        <w:ind w:left="-142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77579028" wp14:editId="754235A1">
            <wp:extent cx="6499860" cy="47707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344" cy="4786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5EC3" w:rsidRPr="00695EC3" w:rsidSect="00F617BD">
      <w:pgSz w:w="11906" w:h="16838"/>
      <w:pgMar w:top="567" w:right="850" w:bottom="1134" w:left="85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89025B"/>
    <w:multiLevelType w:val="multilevel"/>
    <w:tmpl w:val="29B8D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9D0"/>
    <w:rsid w:val="002C13BA"/>
    <w:rsid w:val="00695EC3"/>
    <w:rsid w:val="006B09D0"/>
    <w:rsid w:val="00741359"/>
    <w:rsid w:val="00B25480"/>
    <w:rsid w:val="00F61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7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7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0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176</Words>
  <Characters>1009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43</vt:i4>
      </vt:variant>
    </vt:vector>
  </HeadingPairs>
  <TitlesOfParts>
    <vt:vector size="44" baseType="lpstr">
      <vt:lpstr/>
      <vt:lpstr/>
      <vt:lpstr/>
      <vt:lpstr>«Аманат» жеке балабақшасы</vt:lpstr>
      <vt:lpstr/>
      <vt:lpstr/>
      <vt:lpstr/>
      <vt:lpstr/>
      <vt:lpstr/>
      <vt:lpstr/>
      <vt:lpstr/>
      <vt:lpstr/>
      <vt:lpstr>    </vt:lpstr>
      <vt:lpstr>    </vt:lpstr>
      <vt:lpstr>    </vt:lpstr>
      <vt:lpstr>    «Ғажайып әлем»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Тәрбиеші:Пазыл А.Б</vt:lpstr>
      <vt:lpstr/>
      <vt:lpstr/>
      <vt:lpstr/>
      <vt:lpstr/>
      <vt:lpstr/>
      <vt:lpstr/>
      <vt:lpstr/>
      <vt:lpstr/>
      <vt:lpstr>Ашық есік күні</vt:lpstr>
      <vt:lpstr>    </vt:lpstr>
      <vt:lpstr>    «Ғажайып әлем»</vt:lpstr>
      <vt:lpstr>        Іс-шара барысы</vt:lpstr>
      <vt:lpstr>        Шаттық шеңбері</vt:lpstr>
      <vt:lpstr>        Таныстыру бөлімі</vt:lpstr>
      <vt:lpstr>        Оқу қызметінен көрініс</vt:lpstr>
      <vt:lpstr>        Шығармашылық бөлім</vt:lpstr>
      <vt:lpstr>        Сергіту сәті</vt:lpstr>
      <vt:lpstr>        Қорытынды</vt:lpstr>
    </vt:vector>
  </TitlesOfParts>
  <Company>SPecialiST RePack</Company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Айгерим</dc:creator>
  <cp:keywords/>
  <dc:description/>
  <cp:lastModifiedBy>SJ</cp:lastModifiedBy>
  <cp:revision>3</cp:revision>
  <dcterms:created xsi:type="dcterms:W3CDTF">2026-06-24T03:03:00Z</dcterms:created>
  <dcterms:modified xsi:type="dcterms:W3CDTF">2026-06-24T06:53:00Z</dcterms:modified>
</cp:coreProperties>
</file>