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20" w:rsidRPr="002F2C25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«</w:t>
      </w:r>
      <w:r w:rsidRPr="002F2C25">
        <w:rPr>
          <w:rFonts w:ascii="Times New Roman" w:eastAsia="Times New Roman" w:hAnsi="Times New Roman" w:cs="Times New Roman"/>
          <w:b/>
          <w:bCs/>
          <w:sz w:val="36"/>
          <w:szCs w:val="24"/>
          <w:lang w:val="kk-KZ" w:eastAsia="ru-RU"/>
        </w:rPr>
        <w:t>Аманат» жеке балабақшасы</w:t>
      </w: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Pr="002F2C25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</w:pPr>
      <w:r w:rsidRPr="002F2C25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  <w:t>«</w:t>
      </w:r>
      <w:proofErr w:type="spellStart"/>
      <w:r w:rsidRPr="002F2C25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  <w:t>Тәуелсіз</w:t>
      </w:r>
      <w:proofErr w:type="spellEnd"/>
      <w:r w:rsidRPr="002F2C25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  <w:t xml:space="preserve"> </w:t>
      </w:r>
      <w:proofErr w:type="spellStart"/>
      <w:r w:rsidRPr="002F2C25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  <w:t>елім</w:t>
      </w:r>
      <w:proofErr w:type="spellEnd"/>
      <w:r w:rsidRPr="002F2C25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  <w:t xml:space="preserve"> – </w:t>
      </w:r>
      <w:proofErr w:type="spellStart"/>
      <w:r w:rsidRPr="002F2C25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  <w:t>Қазақстаным</w:t>
      </w:r>
      <w:proofErr w:type="spellEnd"/>
      <w:r w:rsidRPr="002F2C25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ru-RU"/>
        </w:rPr>
        <w:t>!»</w:t>
      </w: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ru-RU"/>
        </w:rPr>
      </w:pPr>
    </w:p>
    <w:p w:rsidR="00704020" w:rsidRDefault="00704020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val="kk-KZ" w:eastAsia="ru-RU"/>
        </w:rPr>
      </w:pPr>
    </w:p>
    <w:p w:rsidR="002F2C25" w:rsidRDefault="002F2C25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val="kk-KZ" w:eastAsia="ru-RU"/>
        </w:rPr>
      </w:pPr>
    </w:p>
    <w:p w:rsidR="002F2C25" w:rsidRDefault="002F2C25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val="kk-KZ" w:eastAsia="ru-RU"/>
        </w:rPr>
      </w:pPr>
    </w:p>
    <w:p w:rsidR="002F2C25" w:rsidRDefault="002F2C25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val="kk-KZ" w:eastAsia="ru-RU"/>
        </w:rPr>
      </w:pPr>
    </w:p>
    <w:p w:rsidR="002F2C25" w:rsidRDefault="002F2C25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val="kk-KZ" w:eastAsia="ru-RU"/>
        </w:rPr>
      </w:pPr>
    </w:p>
    <w:p w:rsidR="002F2C25" w:rsidRDefault="002F2C25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val="kk-KZ" w:eastAsia="ru-RU"/>
        </w:rPr>
      </w:pPr>
    </w:p>
    <w:p w:rsidR="002F2C25" w:rsidRPr="002F2C25" w:rsidRDefault="002F2C25" w:rsidP="007040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val="kk-KZ" w:eastAsia="ru-RU"/>
        </w:rPr>
      </w:pPr>
    </w:p>
    <w:p w:rsidR="00704020" w:rsidRPr="002F2C25" w:rsidRDefault="002F2C25" w:rsidP="002F2C2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val="kk-KZ" w:eastAsia="ru-RU"/>
        </w:rPr>
        <w:t>2025-2026 оқу жылы</w:t>
      </w:r>
    </w:p>
    <w:p w:rsidR="00704020" w:rsidRDefault="0070402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4020" w:rsidRPr="00704020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Тақырыбы:</w:t>
      </w:r>
      <w:r w:rsidRPr="007040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Тәуелсіз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елім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– </w:t>
      </w:r>
      <w:proofErr w:type="spellStart"/>
      <w:r w:rsidRPr="007040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Қазақстаным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!»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Балалардың Отанға деген сүйіспеншілігін арттыру, Қазақстан туралы білімдерін кеңейту, мемлекеттік рәміздерді құрметтеуге тәрбиелеу.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Залдың безендірілуі: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Қазақстан Республикасының Туы, Елтаңбасы, ұлттық ою-өрнектер, шарлар мен гүлдер.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Жүргізуші: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Қайырлы күн, құрметті қонақтар!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Бүгін біз еліміздің ең қастерлі мерекелерінің бірі – Тәуелсіздік күніне арналған мерекелік шараға жиналып отырмыз.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Мемлекеттік Әнұран орындалады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Жүргізуші: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Тәуелсіздік – ата-бабамыз аңсаған арман, ұрпаққа аманат болған қасиетті ұғым. Біз тәуелсіз елде өмір сүріп жатқанымызды мақтан тұтамыз.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Отан деген – атамекен,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Отан деген – туған жер.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Отан – ана, Отан – үлкен,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Қазақстан – туған ел.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Ән: «Отаным Қазақстан»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Би: «Қазақ биі»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Тәуелсіздік рухының келуі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Тәуелсіздік рухы: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Армысыңдар, жас ұландар!</w:t>
      </w: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Мен сендерді Тәуелсіздік мерекесімен құттықтаймын. Еліміз аман, жұртымыз тыныш болсын!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Ойын: «Туды құрастыр»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Шарты: Балалар екі топқа бөлініп, Қазақстан Туының бөлшектерін дұрыс құрастырады.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Ойын: «Кім жылдам?»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Шарты: Балалар мемлекеттік рәміздердің суреттерін тауып, аттарын атайды.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Ән: «Менің Қазақстаным»</w:t>
      </w:r>
    </w:p>
    <w:p w:rsidR="00704020" w:rsidRPr="002F2C25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Мақал-мәтелдер</w:t>
      </w:r>
    </w:p>
    <w:p w:rsidR="00704020" w:rsidRPr="002F2C25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F2C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Отан туралы мақал-мәтелдер айтады:</w:t>
      </w:r>
    </w:p>
    <w:p w:rsidR="00704020" w:rsidRPr="00704020" w:rsidRDefault="00704020" w:rsidP="0070402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ыстық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020" w:rsidRPr="00704020" w:rsidRDefault="00704020" w:rsidP="0070402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Туған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жердей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болмас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020" w:rsidRPr="00704020" w:rsidRDefault="00704020" w:rsidP="0070402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алтын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бесік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020" w:rsidRPr="00704020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Қорытынды</w:t>
      </w:r>
      <w:proofErr w:type="spellEnd"/>
    </w:p>
    <w:p w:rsidR="00704020" w:rsidRPr="00704020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Жүргізуші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Тәуелсіз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еліміздің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болашағы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сендерсіңдер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Елін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сүйетін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білімді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тәрбиелі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азамат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өсіңдер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020" w:rsidRPr="00704020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Балалар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хормен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Тәуелсіз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жасасын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04020" w:rsidRPr="00704020" w:rsidRDefault="00704020" w:rsidP="0070402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Қорытынды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ән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04020" w:rsidRPr="00704020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Көк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тудың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желбірегені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04020" w:rsidRPr="00704020" w:rsidRDefault="00704020" w:rsidP="0070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Жүргізуші</w:t>
      </w:r>
      <w:proofErr w:type="spellEnd"/>
      <w:r w:rsidRPr="00704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Мерекелеріңіз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құтты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болсын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Еліміз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жұртымыз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тыныш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болсын</w:t>
      </w:r>
      <w:proofErr w:type="spellEnd"/>
      <w:r w:rsidRPr="00704020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B25480" w:rsidRDefault="00B25480" w:rsidP="00704020">
      <w:pPr>
        <w:ind w:left="-709"/>
      </w:pPr>
    </w:p>
    <w:p w:rsidR="00704020" w:rsidRDefault="00704020" w:rsidP="00704020">
      <w:pPr>
        <w:ind w:left="-709"/>
      </w:pPr>
    </w:p>
    <w:p w:rsidR="00704020" w:rsidRDefault="00704020" w:rsidP="00704020">
      <w:pPr>
        <w:ind w:left="-709"/>
      </w:pPr>
    </w:p>
    <w:p w:rsidR="00704020" w:rsidRDefault="00704020" w:rsidP="00704020">
      <w:pPr>
        <w:ind w:left="-709"/>
      </w:pPr>
    </w:p>
    <w:p w:rsidR="00704020" w:rsidRDefault="00704020" w:rsidP="00704020">
      <w:pPr>
        <w:ind w:left="-709"/>
      </w:pPr>
    </w:p>
    <w:p w:rsidR="00704020" w:rsidRDefault="002F2C25" w:rsidP="004910AC">
      <w:pPr>
        <w:ind w:left="-284"/>
      </w:pPr>
      <w:r w:rsidRPr="00704020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E735B70" wp14:editId="6A87B126">
            <wp:simplePos x="0" y="0"/>
            <wp:positionH relativeFrom="column">
              <wp:posOffset>3526790</wp:posOffset>
            </wp:positionH>
            <wp:positionV relativeFrom="paragraph">
              <wp:posOffset>3810</wp:posOffset>
            </wp:positionV>
            <wp:extent cx="2771775" cy="3705225"/>
            <wp:effectExtent l="0" t="0" r="9525" b="9525"/>
            <wp:wrapNone/>
            <wp:docPr id="2" name="Рисунок 2" descr="C:\Users\Айгерим\Desktop\Болашқ топ 5 жылдық құжат\--Болашақ-- ересек тобы\Іс-шара 2025-26 фото\Тәуелсіздік күні\тә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Болашқ топ 5 жылдық құжат\--Болашақ-- ересек тобы\Іс-шара 2025-26 фото\Тәуелсіздік күні\тәу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020">
        <w:rPr>
          <w:noProof/>
          <w:lang w:val="kk-KZ" w:eastAsia="ru-RU"/>
        </w:rPr>
        <w:t xml:space="preserve">             </w:t>
      </w:r>
      <w:r w:rsidR="00704020" w:rsidRPr="00704020">
        <w:rPr>
          <w:noProof/>
          <w:lang w:eastAsia="ru-RU"/>
        </w:rPr>
        <w:drawing>
          <wp:inline distT="0" distB="0" distL="0" distR="0" wp14:anchorId="40BAD1C5" wp14:editId="5A0E5B77">
            <wp:extent cx="2705100" cy="3705225"/>
            <wp:effectExtent l="0" t="0" r="0" b="9525"/>
            <wp:docPr id="3" name="Рисунок 3" descr="C:\Users\Айгерим\Desktop\Болашқ топ 5 жылдық құжат\--Болашақ-- ересек тобы\Іс-шара 2025-26 фото\Тәуелсіздік күні\тә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Болашқ топ 5 жылдық құжат\--Болашақ-- ересек тобы\Іс-шара 2025-26 фото\Тәуелсіздік күні\тәу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95" cy="37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020">
        <w:rPr>
          <w:noProof/>
          <w:lang w:val="kk-KZ" w:eastAsia="ru-RU"/>
        </w:rPr>
        <w:t xml:space="preserve">       </w:t>
      </w:r>
      <w:r w:rsidR="004910AC">
        <w:rPr>
          <w:noProof/>
          <w:lang w:val="kk-KZ" w:eastAsia="ru-RU"/>
        </w:rPr>
        <w:t xml:space="preserve"> </w:t>
      </w:r>
      <w:r w:rsidR="00704020">
        <w:rPr>
          <w:noProof/>
          <w:lang w:val="kk-KZ" w:eastAsia="ru-RU"/>
        </w:rPr>
        <w:t xml:space="preserve">               </w:t>
      </w:r>
      <w:r w:rsidR="004910AC">
        <w:rPr>
          <w:noProof/>
          <w:lang w:val="kk-KZ" w:eastAsia="ru-RU"/>
        </w:rPr>
        <w:t xml:space="preserve">                       </w:t>
      </w:r>
    </w:p>
    <w:p w:rsidR="00704020" w:rsidRPr="00704020" w:rsidRDefault="002F2C25" w:rsidP="00704020">
      <w:pPr>
        <w:ind w:left="-709"/>
        <w:rPr>
          <w:lang w:val="kk-KZ"/>
        </w:rPr>
      </w:pPr>
      <w:bookmarkStart w:id="0" w:name="_GoBack"/>
      <w:r w:rsidRPr="0070402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1D2475" wp14:editId="3B0C64A9">
            <wp:simplePos x="0" y="0"/>
            <wp:positionH relativeFrom="column">
              <wp:posOffset>307340</wp:posOffset>
            </wp:positionH>
            <wp:positionV relativeFrom="paragraph">
              <wp:posOffset>250825</wp:posOffset>
            </wp:positionV>
            <wp:extent cx="5924550" cy="4152900"/>
            <wp:effectExtent l="0" t="0" r="0" b="0"/>
            <wp:wrapSquare wrapText="bothSides"/>
            <wp:docPr id="1" name="Рисунок 1" descr="C:\Users\Айгерим\Desktop\Болашқ топ 5 жылдық құжат\--Болашақ-- ересек тобы\Іс-шара 2025-26 фото\Тәуелсіздік күні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Болашқ топ 5 жылдық құжат\--Болашақ-- ересек тобы\Іс-шара 2025-26 фото\Тәуелсіздік күні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4020">
        <w:rPr>
          <w:lang w:val="kk-KZ"/>
        </w:rPr>
        <w:t xml:space="preserve">    </w:t>
      </w:r>
    </w:p>
    <w:sectPr w:rsidR="00704020" w:rsidRPr="00704020" w:rsidSect="002F2C25">
      <w:pgSz w:w="11906" w:h="16838"/>
      <w:pgMar w:top="1134" w:right="850" w:bottom="1134" w:left="85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6831"/>
    <w:multiLevelType w:val="multilevel"/>
    <w:tmpl w:val="FF9A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083F11"/>
    <w:multiLevelType w:val="multilevel"/>
    <w:tmpl w:val="58A2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45"/>
    <w:rsid w:val="002F2C25"/>
    <w:rsid w:val="004910AC"/>
    <w:rsid w:val="00704020"/>
    <w:rsid w:val="00892745"/>
    <w:rsid w:val="00B2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43</vt:i4>
      </vt:variant>
    </vt:vector>
  </HeadingPairs>
  <TitlesOfParts>
    <vt:vector size="44" baseType="lpstr">
      <vt:lpstr/>
      <vt:lpstr>        «Аманат» жеке балабақшасы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«Тәуелсіз елім – Қазақстаным!»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Тәрбиеші:Пазыл А.Б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Тақырыбы: Тәуелсіз елім – Қазақстаным!»</vt:lpstr>
      <vt:lpstr>        Мақсаты</vt:lpstr>
      <vt:lpstr>        Залдың безендірілуі:</vt:lpstr>
      <vt:lpstr>        Мемлекеттік Әнұран орындалады</vt:lpstr>
      <vt:lpstr>        Жүргізуші:</vt:lpstr>
      <vt:lpstr>        Ән: «Отаным Қазақстан»</vt:lpstr>
      <vt:lpstr>        Би: «Қазақ биі»</vt:lpstr>
      <vt:lpstr>        Тәуелсіздік рухының келуі</vt:lpstr>
      <vt:lpstr>        Ойын: «Туды құрастыр»</vt:lpstr>
      <vt:lpstr>        Ойын: «Кім жылдам?»</vt:lpstr>
      <vt:lpstr>        Ән: «Менің Қазақстаным»</vt:lpstr>
      <vt:lpstr>        Мақал-мәтелдер</vt:lpstr>
      <vt:lpstr>        Қорытынды</vt:lpstr>
      <vt:lpstr>        Қорытынды ән:</vt:lpstr>
    </vt:vector>
  </TitlesOfParts>
  <Company>SPecialiST RePack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SJ</cp:lastModifiedBy>
  <cp:revision>3</cp:revision>
  <dcterms:created xsi:type="dcterms:W3CDTF">2026-06-24T05:16:00Z</dcterms:created>
  <dcterms:modified xsi:type="dcterms:W3CDTF">2026-06-24T06:34:00Z</dcterms:modified>
</cp:coreProperties>
</file>